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内蒙古出入境边防检查总站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/>
          <w:kern w:val="0"/>
          <w:sz w:val="32"/>
          <w:szCs w:val="20"/>
        </w:rPr>
        <w:t>李峥岩</w:t>
      </w:r>
      <w:r>
        <w:rPr>
          <w:rFonts w:ascii="Times New Roman" w:hAnsi="Times New Roman" w:eastAsia="仿宋_GB2312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17</w:t>
      </w:r>
      <w:r>
        <w:rPr>
          <w:rFonts w:ascii="Times New Roman" w:hAnsi="Times New Roman" w:eastAsia="仿宋_GB2312"/>
          <w:kern w:val="0"/>
          <w:sz w:val="32"/>
          <w:szCs w:val="20"/>
        </w:rPr>
        <w:t>人（名单附后）为内蒙古出入境边防检查总站拟录用公务员，现予以公示。公示期间如有问题，请向我总站反映。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18</w:t>
      </w:r>
      <w:r>
        <w:rPr>
          <w:rFonts w:ascii="Times New Roman" w:hAnsi="Times New Roman" w:eastAsia="仿宋_GB2312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24</w:t>
      </w:r>
      <w:r>
        <w:rPr>
          <w:rFonts w:ascii="Times New Roman" w:hAnsi="Times New Roman" w:eastAsia="仿宋_GB2312"/>
          <w:kern w:val="0"/>
          <w:sz w:val="32"/>
          <w:szCs w:val="20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监督电话：0471-3384433转5818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电子邮箱：469719879@qq.com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2238" w:leftChars="304" w:hanging="1600" w:hangingChars="500"/>
        <w:jc w:val="left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联系地址：内蒙古自治区呼和浩特市阿拉坦大街59号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邮政编码：010040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内蒙古出入境边防检查总站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779" w:firstLineChars="1181"/>
        <w:jc w:val="center"/>
        <w:textAlignment w:val="auto"/>
        <w:rPr>
          <w:rFonts w:ascii="Times New Roman" w:hAnsi="Times New Roman" w:eastAsia="仿宋_GB2312"/>
          <w:kern w:val="0"/>
          <w:sz w:val="32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4</w:t>
      </w:r>
      <w:r>
        <w:rPr>
          <w:rFonts w:ascii="Times New Roman" w:hAnsi="Times New Roman" w:eastAsia="仿宋_GB2312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20"/>
          <w:lang w:val="en-US" w:eastAsia="zh-CN"/>
        </w:rPr>
        <w:t>18</w:t>
      </w:r>
      <w:r>
        <w:rPr>
          <w:rFonts w:ascii="Times New Roman" w:hAnsi="Times New Roman" w:eastAsia="仿宋_GB2312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left"/>
        <w:textAlignment w:val="auto"/>
        <w:rPr>
          <w:rFonts w:ascii="Times New Roman" w:hAnsi="Times New Roman" w:eastAsia="方正小标宋简体"/>
          <w:bCs/>
          <w:kern w:val="0"/>
          <w:sz w:val="36"/>
          <w:szCs w:val="20"/>
        </w:rPr>
      </w:pPr>
      <w:r>
        <w:rPr>
          <w:rFonts w:ascii="Times New Roman" w:hAnsi="Times New Roman" w:eastAsia="仿宋_GB2312"/>
          <w:kern w:val="0"/>
          <w:sz w:val="32"/>
          <w:szCs w:val="20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方正小标宋简体"/>
          <w:bCs/>
          <w:kern w:val="0"/>
          <w:sz w:val="36"/>
          <w:szCs w:val="20"/>
        </w:rPr>
        <w:t xml:space="preserve">  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内蒙古出入境边防检查总站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年度拟录用公务员名单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36"/>
          <w:szCs w:val="20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（按准考证号排序）</w:t>
      </w:r>
    </w:p>
    <w:tbl>
      <w:tblPr>
        <w:tblStyle w:val="5"/>
        <w:tblW w:w="10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520"/>
        <w:gridCol w:w="879"/>
        <w:gridCol w:w="680"/>
        <w:gridCol w:w="1757"/>
        <w:gridCol w:w="1083"/>
        <w:gridCol w:w="1680"/>
        <w:gridCol w:w="1329"/>
      </w:tblGrid>
      <w:tr>
        <w:trPr>
          <w:trHeight w:val="799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拟录用职位名称及代码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性别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准考证号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毕业院校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满洲里出入境边防检查站警务技术一级主管及以下300130860005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李峥岩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164237014201414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青岛理工大学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二连出入境边防检查站一级警长及以下（二）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300130860007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张晗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164345014710320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南宁师范大学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二连出入境边防检查站一级警长及以下（四）300130860009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刘丰赫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164333010106422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商丘工学院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二连出入境边防检查站警务技术一级主管及以下300130860010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赵亚丽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164215012002505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内蒙古大学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策克出入境边防检查站一级警长及以下（三）300130860013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张利芬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164311050502202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华北理工大学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策克出入境边防检查站一级警长及以下（三）300130860013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杨普岳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164315010700425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天津机电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职业技术学院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策克出入境边防检查站警务技术一级主管及以下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300130860015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王佳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164213011102129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石家庄邮电职业技术学院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策克出入境边防检查站警务技术一级主管及以下300130860015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王智勇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164215012002529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内蒙古农业大学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包头出入境边防检查站一级警长及以下300130860016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赵晨曦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164311050400407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上海工程技术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阿日哈沙特出入境边防检查站一级警长及以下（一）300130860017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乌苏哈勒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164315011502111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内蒙古师范大学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阿日哈沙特出入境边防检查站一级警长及以下（二）300130860018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丁静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164315010702119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内蒙古工业大学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呼伦贝尔边境管理支队一级警长及以下（一）300130860024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孟湲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164322012101825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硕士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延边大学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呼伦贝尔边境管理支队一级警长及以下（二）300130860025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林九龄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164315011600115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武汉传媒学院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内蒙古毕拉河林业有限公司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阿拉善边境管理支队一级警长及以下（三）300130860029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王阳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164315011602906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东北大学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93719部队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阿拉善边境管理支队警务技术一级主管及以下300130860030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张彤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164215012002427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内蒙古工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业大学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阿拉善边境管理支队警务技术一级主管及以下300130860030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164253010201009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大学专科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湖南幼儿师范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高等教育学校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巴彦淖尔边境管理支队一级警长及以下300130860031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孙若苧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164321010700309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吉林外国语大学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hNTdiMDY1YWQwYjE5NzQ4MDNiNzJlZDUxZjNhMTQifQ=="/>
  </w:docVars>
  <w:rsids>
    <w:rsidRoot w:val="00000000"/>
    <w:rsid w:val="1A3E77FF"/>
    <w:rsid w:val="43BE7E46"/>
    <w:rsid w:val="68AC3725"/>
    <w:rsid w:val="6EA44981"/>
    <w:rsid w:val="779F53D0"/>
    <w:rsid w:val="79536451"/>
    <w:rsid w:val="7A4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character" w:customStyle="1" w:styleId="7">
    <w:name w:val="批注框文本 字符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539</Words>
  <Characters>740</Characters>
  <Paragraphs>91</Paragraphs>
  <TotalTime>8</TotalTime>
  <ScaleCrop>false</ScaleCrop>
  <LinksUpToDate>false</LinksUpToDate>
  <CharactersWithSpaces>766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崔腾云</cp:lastModifiedBy>
  <cp:lastPrinted>2022-05-24T06:15:00Z</cp:lastPrinted>
  <dcterms:modified xsi:type="dcterms:W3CDTF">2024-04-17T03:27:49Z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8B0171E116E247F590F303A4A41C697C_13</vt:lpwstr>
  </property>
</Properties>
</file>